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B0E8" w14:textId="47ACE59A" w:rsidR="000D5287" w:rsidRPr="000D5287" w:rsidRDefault="000D5287" w:rsidP="000D5287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>НАЦИОНАЛЬНЫЙ БАНК МОЛДОВЫ</w:t>
      </w:r>
    </w:p>
    <w:p w14:paraId="6713947D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53461F0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ПОСТАНОВЛЕНИЕ</w:t>
      </w:r>
    </w:p>
    <w:p w14:paraId="759E2EEB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утверждении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требовании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изменении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отмене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некоторых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нормативных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актов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</w:p>
    <w:p w14:paraId="507ADB97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14471131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№ 311  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 23.12.2025</w:t>
      </w:r>
    </w:p>
    <w:p w14:paraId="056B3668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r w:rsidRPr="000D5287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(в </w:t>
      </w:r>
      <w:proofErr w:type="spellStart"/>
      <w:r w:rsidRPr="000D5287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силу</w:t>
      </w:r>
      <w:proofErr w:type="spellEnd"/>
      <w:r w:rsidRPr="000D5287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 01.01.2027)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D12F0B2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AA8D05A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kern w:val="0"/>
          <w:lang w:eastAsia="ro-MD"/>
          <w14:ligatures w14:val="none"/>
        </w:rPr>
        <w:t>Мониторул</w:t>
      </w:r>
      <w:proofErr w:type="spellEnd"/>
      <w:r w:rsidRPr="000D5287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lang w:eastAsia="ro-MD"/>
          <w14:ligatures w14:val="none"/>
        </w:rPr>
        <w:t>Офичиал</w:t>
      </w:r>
      <w:proofErr w:type="spellEnd"/>
      <w:r w:rsidRPr="000D5287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lang w:eastAsia="ro-MD"/>
          <w14:ligatures w14:val="none"/>
        </w:rPr>
        <w:t>ал</w:t>
      </w:r>
      <w:proofErr w:type="spellEnd"/>
      <w:r w:rsidRPr="000D5287">
        <w:rPr>
          <w:rFonts w:ascii="Arial" w:eastAsia="Times New Roman" w:hAnsi="Arial" w:cs="Arial"/>
          <w:kern w:val="0"/>
          <w:lang w:eastAsia="ro-MD"/>
          <w14:ligatures w14:val="none"/>
        </w:rPr>
        <w:t xml:space="preserve"> Р. </w:t>
      </w:r>
      <w:proofErr w:type="spellStart"/>
      <w:r w:rsidRPr="000D5287">
        <w:rPr>
          <w:rFonts w:ascii="Arial" w:eastAsia="Times New Roman" w:hAnsi="Arial" w:cs="Arial"/>
          <w:kern w:val="0"/>
          <w:lang w:eastAsia="ro-MD"/>
          <w14:ligatures w14:val="none"/>
        </w:rPr>
        <w:t>Молдова</w:t>
      </w:r>
      <w:proofErr w:type="spellEnd"/>
      <w:r w:rsidRPr="000D5287">
        <w:rPr>
          <w:rFonts w:ascii="Arial" w:eastAsia="Times New Roman" w:hAnsi="Arial" w:cs="Arial"/>
          <w:kern w:val="0"/>
          <w:lang w:eastAsia="ro-MD"/>
          <w14:ligatures w14:val="none"/>
        </w:rPr>
        <w:t xml:space="preserve"> № 646-650 </w:t>
      </w:r>
      <w:proofErr w:type="spellStart"/>
      <w:r w:rsidRPr="000D5287">
        <w:rPr>
          <w:rFonts w:ascii="Arial" w:eastAsia="Times New Roman" w:hAnsi="Arial" w:cs="Arial"/>
          <w:kern w:val="0"/>
          <w:lang w:eastAsia="ro-MD"/>
          <w14:ligatures w14:val="none"/>
        </w:rPr>
        <w:t>ст</w:t>
      </w:r>
      <w:proofErr w:type="spellEnd"/>
      <w:r w:rsidRPr="000D5287">
        <w:rPr>
          <w:rFonts w:ascii="Arial" w:eastAsia="Times New Roman" w:hAnsi="Arial" w:cs="Arial"/>
          <w:kern w:val="0"/>
          <w:lang w:eastAsia="ro-MD"/>
          <w14:ligatures w14:val="none"/>
        </w:rPr>
        <w:t>. 1151 </w:t>
      </w:r>
      <w:proofErr w:type="spellStart"/>
      <w:r w:rsidRPr="000D5287">
        <w:rPr>
          <w:rFonts w:ascii="Arial" w:eastAsia="Times New Roman" w:hAnsi="Arial" w:cs="Arial"/>
          <w:kern w:val="0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lang w:eastAsia="ro-MD"/>
          <w14:ligatures w14:val="none"/>
        </w:rPr>
        <w:t> 30.12.2025</w:t>
      </w:r>
    </w:p>
    <w:p w14:paraId="194DF7EC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F2CC970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* * *</w:t>
      </w:r>
    </w:p>
    <w:p w14:paraId="5438AA1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70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202/2017 (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2017, № 434-439, ст.727)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</w:p>
    <w:p w14:paraId="1CE17352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ПОСТАНОВЛЯЕТ:</w:t>
      </w:r>
    </w:p>
    <w:p w14:paraId="1011D128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частично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перелагает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перелагает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ст.1, п.(a), ст.4 п.52, 52a, 52c, ст.311a- 313, ст.314 (1), (2), (5)-(8), ст.325, ст.316 (1), (2), ст.317 (1)-(8), ст.318, ст.319, ст.320 (1), (2), ст.321 (1), ст.322, ст.323 (1) и ст.324)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575/2013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26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июня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2013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пруденциальных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организациям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внесении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№ 648/2012,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опубликованный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журнале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Союза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 176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27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июня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2013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CELEX: 32013R0575,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внесенными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2024/1623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2024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691A022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Утвердить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прилагается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).</w:t>
      </w:r>
    </w:p>
    <w:p w14:paraId="6BB8FF75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32D13C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утратившим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113/2018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стандартизированному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2018, № 183-194, ст.903),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Министерстве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юстиции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1335/2018.</w:t>
      </w:r>
    </w:p>
    <w:p w14:paraId="635D99A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8DD8BD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322/2018 (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2019, № 1-5, ст.56),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Министерстве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юстиции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1400/2018,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064B8D75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3.1.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4:</w:t>
      </w:r>
    </w:p>
    <w:p w14:paraId="1B7E71C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3.1.1.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понятие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касающийся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информационных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технологий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коммуникаций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ИТК)"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редакции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 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касающийся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информационных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технологий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коммуникаций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ИТК),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обоснованно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выявлено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сетей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информационных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материализуется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поставить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угрозу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безопасность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сетей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информационных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технологически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вызывая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неблагоприятные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последствия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цифровой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физической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";</w:t>
      </w:r>
    </w:p>
    <w:p w14:paraId="5CDEF86A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 xml:space="preserve">3.1.2.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понятии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слова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подкатегория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относящаяся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нынешнему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будущему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словами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нынешний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будущий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";</w:t>
      </w:r>
    </w:p>
    <w:p w14:paraId="70ECEBA6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3.1.3.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понятия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ввести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понятие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юридический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 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-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потерь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штрафы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пени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штрафные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понести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приводящих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судебному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разбирательству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C1923C8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a)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внесудебные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мировые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B7E9FD2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отсутствие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правового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3C63845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c)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предпринятые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уклонения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правового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6698802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d)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ненадлежащим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поведением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возникшими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преднамеренного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халатного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неправомерного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поведения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ненадлежащее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неадекватной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вводящей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заблуждение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относительно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продуктов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продаваемых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9937F8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e)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несоблюдение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вытекающего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международных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законодательных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A8F5C57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f)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несоблюдение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вытекающего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кодексов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поведения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международными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практикой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8D665B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g)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несоблюдение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этических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40853AC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себя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возмещения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третьим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сотрудникам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возникающие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реализации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бизнес-возможностей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отсутствия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нарушений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этических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поведения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своевременного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себя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внешние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правовые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издержки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приводящее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внешним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издержкам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.";</w:t>
      </w:r>
    </w:p>
    <w:p w14:paraId="7E7EF0E8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3.1.4.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понятия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понятием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 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-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потерь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первую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очередь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моделей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из-за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ошибок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проектировании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разработке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параметров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внедрении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мониторинге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моделей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из-за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66ECE532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a)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неправильное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развитие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выбранной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характеристик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921A52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недостаточная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проверка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выбранной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подлежащему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продукту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подлежащему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выбранной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ACA8C6A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c)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ошибки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реализации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выбранной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779628D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d)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неверные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неверное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измерение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ошибки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регистрации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6C67CDD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e)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выбранной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модель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разработана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предназначена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манипулирование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параметрами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моделирования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7B0E242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f)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поздний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неэффективный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мониторинг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проверка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производительности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модели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прогностической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способности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выбранная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внутренняя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модель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по-прежнему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подходит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поставленной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.";</w:t>
      </w:r>
    </w:p>
    <w:p w14:paraId="47E4CBC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3.1.5.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понятие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редакции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 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-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неадекватных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неисправных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внешних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событий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помимо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прочего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моделирования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информационно-коммуникационных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технологий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стратегический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репутационный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.";</w:t>
      </w:r>
    </w:p>
    <w:p w14:paraId="2F69736C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3.2.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260:</w:t>
      </w:r>
    </w:p>
    <w:p w14:paraId="7B7DB492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3.2.1.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редакции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: "2)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касающийся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информационных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технологий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коммуникаций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ИТК);"</w:t>
      </w:r>
    </w:p>
    <w:p w14:paraId="20854A0A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3.2.2.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3) и 4)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47624FF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"3)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376096D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моделирования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.";</w:t>
      </w:r>
    </w:p>
    <w:p w14:paraId="52547CA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3.3.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262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редакции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: "262.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минимум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приводящие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потерям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перечисленные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311/2025.";</w:t>
      </w:r>
    </w:p>
    <w:p w14:paraId="0E3FF02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3.4.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354,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3),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 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недооценка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контексте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стандартизированного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5EC28C9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FE57818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опубликованию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158/2020 (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2020, № 188-192, ст.667),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Министерстве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юстиции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1581/2020,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13CF8B9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4.1.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59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редакции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B1EC066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"5)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311/2025";</w:t>
      </w:r>
    </w:p>
    <w:p w14:paraId="75C7F82C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4.2.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64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отменить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388982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4.3.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таблице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23-25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A413CC5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3C54B67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вступает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1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января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2027 г.</w:t>
      </w:r>
    </w:p>
    <w:p w14:paraId="32EA6F62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6BFC895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29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относящейся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10-летнему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временному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интервалу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1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января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2037 г.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января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2037 г.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обновлять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наблюдаемых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прогнозируемых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возмещения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1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января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2027 г.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7"/>
        <w:gridCol w:w="1991"/>
      </w:tblGrid>
      <w:tr w:rsidR="000D5287" w:rsidRPr="000D5287" w14:paraId="4F48CC13" w14:textId="77777777" w:rsidTr="000D52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667EEEFE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0D5287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A37192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0D5287" w:rsidRPr="000D5287" w14:paraId="41E5765A" w14:textId="77777777" w:rsidTr="000D52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36C9CD2B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0D5287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D0C368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0D5287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Анка-Дана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ДРАГУ</w:t>
            </w:r>
          </w:p>
        </w:tc>
      </w:tr>
      <w:tr w:rsidR="000D5287" w:rsidRPr="000D5287" w14:paraId="08D2DF12" w14:textId="77777777" w:rsidTr="000D528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1AFA210E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0D5287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№ 311.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Кишинэу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23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декабря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2025 г.</w:t>
            </w:r>
          </w:p>
        </w:tc>
      </w:tr>
    </w:tbl>
    <w:p w14:paraId="1CC465DF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584D58F" w14:textId="77777777" w:rsidR="000D5287" w:rsidRPr="000D5287" w:rsidRDefault="000D5287" w:rsidP="000D5287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</w:t>
      </w:r>
      <w:proofErr w:type="spellEnd"/>
    </w:p>
    <w:p w14:paraId="4401959B" w14:textId="77777777" w:rsidR="000D5287" w:rsidRPr="000D5287" w:rsidRDefault="000D5287" w:rsidP="000D5287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</w:p>
    <w:p w14:paraId="0BD5402A" w14:textId="77777777" w:rsidR="000D5287" w:rsidRPr="000D5287" w:rsidRDefault="000D5287" w:rsidP="000D5287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</w:p>
    <w:p w14:paraId="0F0B5178" w14:textId="77777777" w:rsidR="000D5287" w:rsidRPr="000D5287" w:rsidRDefault="000D5287" w:rsidP="000D5287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№ 311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23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декабря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2025 г.</w:t>
      </w:r>
    </w:p>
    <w:p w14:paraId="404123A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E010327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РЕГЛАМЕНТ</w:t>
      </w:r>
    </w:p>
    <w:p w14:paraId="27E2A7F7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о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требовании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</w:p>
    <w:p w14:paraId="3D527C6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07C6FAA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Настоящее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частично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перекладывает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575/2013 (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перекладывает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ст.1, п.(a), ст.4 п.52, 52a, 52c, ст.311a- 313, ст.314 (1), (2), (5)-(8), ст.325, ст.316 (1), (2), ст.317 (1)-(8), ст.318, ст.319, ст.320 (1), (2), ст.321 (1), ст.322, ст.323 (1) и ст.324)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26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июня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2013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пруденциальных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организациям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внесении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№ 648/2012,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опубликованного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журнале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Союза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 176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27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июня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2013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CELEX: 32013R0575,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внесенными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2024/1623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2024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0D48F38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587359A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</w:t>
      </w:r>
    </w:p>
    <w:p w14:paraId="3F20421E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ОБЩИЕ ПОЛОЖЕНИЯ</w:t>
      </w:r>
    </w:p>
    <w:p w14:paraId="5395455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091657C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1.</w:t>
      </w:r>
    </w:p>
    <w:p w14:paraId="04EF01D8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Область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</w:p>
    <w:p w14:paraId="60266CFF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устанавливает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стандартизированным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нормативными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D304EF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являющимися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юридическими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отделениям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иностранных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15191BB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объеме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IV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101/2020,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исходя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150510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14260AC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2.</w:t>
      </w:r>
    </w:p>
    <w:p w14:paraId="1A83A2FB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</w:p>
    <w:p w14:paraId="4710360C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Термины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используемые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202/2017 (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202/ 2017 г.)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нормативных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3F65368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BEAAFF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5.1. 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приводит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многократным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56CB7B8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5.2. 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относящихся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6D101C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5.3. 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относящихся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B3D493D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5.4. 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кластерные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обусловленные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триггером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первопричиной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сгруппировать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92F9A3B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23C80A8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II</w:t>
      </w:r>
    </w:p>
    <w:p w14:paraId="062081DB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ТРЕБОВАНИЯ К СОБСТВЕННЫМ СРЕДСТВАМ</w:t>
      </w:r>
    </w:p>
    <w:p w14:paraId="2822535A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ДЛЯ ОПЕРАЦИОННОГО РИСКА</w:t>
      </w:r>
    </w:p>
    <w:p w14:paraId="47E45E4A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F02185F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1.</w:t>
      </w:r>
    </w:p>
    <w:p w14:paraId="2E6DC609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</w:p>
    <w:p w14:paraId="445312B9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</w:p>
    <w:p w14:paraId="420219AD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составляющей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п.7.</w:t>
      </w:r>
    </w:p>
    <w:p w14:paraId="659FCCD9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бизнес-показатель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E829A37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36313B6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FABAAAB" wp14:editId="37BF34FE">
            <wp:extent cx="4229100" cy="742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7FDE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6D3E654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BIC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компонент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бизнес-индикатора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A37D78A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BI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миллиардах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леев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2.</w:t>
      </w:r>
    </w:p>
    <w:p w14:paraId="2B54BDB9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CFF2DF5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2.</w:t>
      </w:r>
    </w:p>
    <w:p w14:paraId="14930259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деловой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активности</w:t>
      </w:r>
      <w:proofErr w:type="spellEnd"/>
    </w:p>
    <w:p w14:paraId="66CDCB00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FF1A174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3CBD2E7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BI = ILDC + SC + FC</w:t>
      </w:r>
    </w:p>
    <w:p w14:paraId="6D66DA2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DCD171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BI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миллиардах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леев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FFAA07F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ILDC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составляющая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лизинговых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дивидендов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выраженная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миллиардах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леев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п.9;</w:t>
      </w:r>
    </w:p>
    <w:p w14:paraId="2CEC004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SC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составляющая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выраженная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миллиардах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леев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п.10;</w:t>
      </w:r>
    </w:p>
    <w:p w14:paraId="74D28877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FC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составляющая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выраженная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миллиардах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леев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п.11.</w:t>
      </w:r>
    </w:p>
    <w:p w14:paraId="4BCA28AD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компонент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лизинговых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дивидендов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58760F9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59FE80E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D60CA11" wp14:editId="4534C731">
            <wp:extent cx="3324225" cy="276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6326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0717B684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ILDC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составляющая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лизинговых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дивидендов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3C1A26C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IC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компонент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представляющий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прочие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аренды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аренды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аренду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вычетом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прочих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аренды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амортизации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обесценения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аренде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среднегодовое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абсолютных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680D31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 xml:space="preserve">AC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компонент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представляющий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непогашенных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авансов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облигации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лизинга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рассчитанную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среднегодовое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конец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72FDD1F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DC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дивидендный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компонент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представляющий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дивидендный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доход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инвестиций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дивидендный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доход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неконсолидированных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дочерних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ассоциированных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совместных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предприятий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среднегодовой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242C315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составляющая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642C7C9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AF7249E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SC = </w:t>
      </w:r>
      <w:proofErr w:type="spellStart"/>
      <w:r w:rsidRPr="000D528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макс</w:t>
      </w:r>
      <w:proofErr w:type="spellEnd"/>
      <w:r w:rsidRPr="000D528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(OI, OE) + </w:t>
      </w:r>
      <w:proofErr w:type="spellStart"/>
      <w:r w:rsidRPr="000D528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макс</w:t>
      </w:r>
      <w:proofErr w:type="spellEnd"/>
      <w:r w:rsidRPr="000D528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(FI, FE)</w:t>
      </w:r>
    </w:p>
    <w:p w14:paraId="16447687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B83C43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SC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составляющая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90ACA57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OI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прочие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среднегодовой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доходов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обычных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банковских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схожий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характер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E01686F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OE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прочие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среднегодовую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величину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обычных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банковских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включаемых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схожий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характер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7105BB0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FI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компонент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дохода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сборов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представляющий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среднегодовой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дохода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консультационных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доход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аутсорсинга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99A6852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FE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компонент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оплату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среднегодовую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величину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уплачиваемых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выгоды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консультационных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аутсорсинг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уплачиваемые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аутсорсинг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уплачиваемые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3A0F585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составляющая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0F7C018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B9104DB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FC = TC + BC</w:t>
      </w:r>
    </w:p>
    <w:p w14:paraId="5573F882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D1180D8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FC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составляющая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388D4B6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TC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компонент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представляющий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среднегодовое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абсолютных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сформированного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либо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бухгалтерского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либо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стандартизированному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114/2018,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предназначенные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хеджирования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курсовых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354EF5C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BC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компонент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банковского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представляющий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среднегодовое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абсолютных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чистой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ситуации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возникших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пределами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оцениваемых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через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хеджирования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курсовых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возникших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оцениваемым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через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C6F5A76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6EE49F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12.1.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возникающие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перестраховочной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E99690A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12.2.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уплаченные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премии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платежи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приобретенные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полисы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перестрахования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E5FA7B0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12.3.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административные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персонал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сборы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аутсорсинг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уплачиваемые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административные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6B0B294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12.4.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взыскание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административных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взыскание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платежей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произведенных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имени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3BF8E9D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12.5.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помещения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следствием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6CEF56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12.6.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амортизация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материальных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нематериальных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амортизации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относящейся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являющимся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аренды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аренде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CA843A2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12.7.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восстановление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E377CF0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12.8.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генерируемые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акционерным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возмещению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1C0CA00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12.9.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обесценение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возобновление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обесценения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C120810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12.10.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репутации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прибылях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ACC3225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12.11.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налог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6AC883D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трёх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динамики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расчёта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компонентов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НБМ)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сочтёт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удовлетворительными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начать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исторические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станут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3F35AFC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9F652B0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3.</w:t>
      </w:r>
    </w:p>
    <w:p w14:paraId="49CED4F2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Поправки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бизнес-показателю</w:t>
      </w:r>
      <w:proofErr w:type="spellEnd"/>
    </w:p>
    <w:p w14:paraId="1ECC2BCC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бизнес-показателей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организациям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объединенным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приобретенным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момента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слияния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поглощения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охватывающие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9B8E975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запросить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переданными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организациями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бизнес-показателя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5E0F7C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28DA78B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III</w:t>
      </w:r>
    </w:p>
    <w:p w14:paraId="0F613FB7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СБОР ДАННЫХ И УПРАВЛЕНИЕ</w:t>
      </w:r>
    </w:p>
    <w:p w14:paraId="20D5F626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B50CFCB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1.</w:t>
      </w:r>
    </w:p>
    <w:p w14:paraId="76407D3A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Расчет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годового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</w:p>
    <w:p w14:paraId="23111C26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превышающим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750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миллионов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леев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п.28,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пороговые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п.36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37.</w:t>
      </w:r>
    </w:p>
    <w:p w14:paraId="62719DD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п.16 НБМ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миллиард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леев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освобождение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годового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докажет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п.16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неоправданным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бременем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BC2331A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п.16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наибольшее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восемь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еще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представивший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актуальное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42F440A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451F412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2.</w:t>
      </w:r>
    </w:p>
    <w:p w14:paraId="170D3879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потерях</w:t>
      </w:r>
      <w:proofErr w:type="spellEnd"/>
    </w:p>
    <w:p w14:paraId="713C3CF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п.16,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структуру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механизмы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сбора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постоянного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обновления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возмещения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возмещения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исходные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объединенные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возникшие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неправомерным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поведением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EFAD23A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возникающие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организаций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входящих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область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101/2020.</w:t>
      </w:r>
    </w:p>
    <w:p w14:paraId="675FCB77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19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610D909C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21.1.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0719E97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21.2.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1DDF29B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21.3.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распределяют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возмещения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произошли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времени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несколько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AB0DF6D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22.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собирают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E783E8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22.1.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контрольных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602A68A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22.1.1.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впервые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произошло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началось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возникновения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"),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таковая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EBBE78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22.1.2.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узнал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обнаружения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");</w:t>
      </w:r>
    </w:p>
    <w:p w14:paraId="49AD24D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22.1.3.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приводит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возникновению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созданию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возможные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прибылях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");</w:t>
      </w:r>
    </w:p>
    <w:p w14:paraId="126C2CCC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 xml:space="preserve">22.2.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возмещении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описательная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движущих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факторах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причинах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повлекших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AFF40E9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23.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Уровень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детализации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описательной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пропорционален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D6A0A55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24.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взвешенной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учитываемые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взвешенной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81B10A2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25.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159E1B6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26.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сопоставить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исторические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типом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034A1D6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27.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стабильность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надежность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производительность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ИТ-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инфраструктуры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ведения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обновления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E317AB7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27.1.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ИТ-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инфраструктура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устойчивы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стабильность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устойчивость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поддерживаться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постоянной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B3D9A1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27.2.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ИТ-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инфраструктура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конфигурацией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версиями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54E505B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27.3.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аутсорсинг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обслуживания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ИТ-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инфраструктуры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стабильность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надежность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производительность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ИТ-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инфраструктуры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гарантируются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подтверждения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минимум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686D9CA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27.3.1.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ИТ-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инфраструктура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устойчивы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стабильность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устойчивость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поддерживаться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постоянной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01ECA1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27.3.2.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планирования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создания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тестирования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внедрения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ИТ-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инфраструктуры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надежным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целесообразным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точки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зрения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проектами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руководства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проектирования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планирования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тестирования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моделирования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разработки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проверку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проверку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тестирование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пользователем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83AD880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27.3.3.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ИТ-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инфраструктура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конфигурациями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версиями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49076AD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27.3.4.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планирования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создания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тестирования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внедрения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ИТ-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инфраструктуры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чрезвычайных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ситуациях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утверждаются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регулярно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информируются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ИТ-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инфраструктуры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5258BF7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C77304A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3.</w:t>
      </w:r>
    </w:p>
    <w:p w14:paraId="53844B24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валового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убытка</w:t>
      </w:r>
      <w:proofErr w:type="spellEnd"/>
    </w:p>
    <w:p w14:paraId="1543902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28.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16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BFCF29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1F46CD2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чистый</w:t>
      </w:r>
      <w:proofErr w:type="spellEnd"/>
      <w:r w:rsidRPr="000D528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0D528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валовой</w:t>
      </w:r>
      <w:proofErr w:type="spellEnd"/>
      <w:r w:rsidRPr="000D528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0D528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возмещение</w:t>
      </w:r>
      <w:proofErr w:type="spellEnd"/>
    </w:p>
    <w:p w14:paraId="68FF6A76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9A41739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каких-либо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возмещений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71B9DD5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восстановление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несколько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первоначальным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времени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посредством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третьей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стороны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получаются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экономических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выгод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982A9BB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29.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постоянно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обновлять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конкретному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обновлять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наблюдаемых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предполагаемых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возмещения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наблюдаются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10-летнего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обновлять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4B62AFF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29.1.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возмещение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10-летнего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зафиксированы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возмещение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B9C5E18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29.2.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восстановление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10-летнего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8D26FF2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30.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28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C1D7DB8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30.1.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прямые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амортизация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возмещения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ущерба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штрафы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просрочку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платежа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судебные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издержки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уменьшение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26CB76A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30.1.1.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ликвидацией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учтенных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FC5207F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30.1.2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платежи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недостатками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ненадлежащими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штрафами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пенями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просрочку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платежа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судебными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издержками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налогами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первоначальной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налога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уплате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подп.30.5;</w:t>
      </w:r>
    </w:p>
    <w:p w14:paraId="187C6A7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30.2.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понесенные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внешние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прямую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ремонт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произведенные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восстановления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ситуации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существовала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наступления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80C8E19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30.3.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прибылях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потенциального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неправомерными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4B44A7F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30.4.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возникающие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последствиями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временно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переходных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промежуточных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​​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еще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прибылях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скрытые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");</w:t>
      </w:r>
    </w:p>
    <w:p w14:paraId="639AB5E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30.5.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негативные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экономические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последствия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зафиксированные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обусловлены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влияющими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потоки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финансовую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предыдущих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("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").</w:t>
      </w:r>
    </w:p>
    <w:p w14:paraId="4140B7C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31.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30.4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скрытые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пропорционального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возрасту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скрытого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AD83AB7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подп.30.5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значительные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вызваны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охватывающими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превышающий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учтенного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исправлением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бухгалтерских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ошибок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допущенных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предыдущем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оказывают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прямого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третьих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значительных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напрямую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третьих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поставщиков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сотрудников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пересмотр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ранее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выпущенной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451795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33.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п.28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исключаются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4A9BA6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33.1.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обслуживания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материальными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E61D90A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33.2.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внешние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направленные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консолидацию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модернизацией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улучшениями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AD02E9F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33.3.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премии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F99695F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34.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28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взыскания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уменьшения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платежа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Дебиторская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взысканиями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B6C32A9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35.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запросу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необходимую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документацию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проверки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платежей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учтенных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0E04C5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7DE9D38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4.</w:t>
      </w:r>
    </w:p>
    <w:p w14:paraId="62425CE9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Пороговые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потерях</w:t>
      </w:r>
      <w:proofErr w:type="spellEnd"/>
    </w:p>
    <w:p w14:paraId="26F3423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36.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п.16,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массива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20 000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леев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D41181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37.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нанося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ущерба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п.36,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п.16,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массива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100 000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леев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545325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38.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приводит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п.29,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пороговых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п.36 и 37,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AA84E1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39.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сбора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анализа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потерях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будут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пороги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потерями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вызванными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сложности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профиля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разумного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."</w:t>
      </w:r>
    </w:p>
    <w:p w14:paraId="55C82A62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B0ED8A0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5.</w:t>
      </w:r>
    </w:p>
    <w:p w14:paraId="039968F7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Исключение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потерь</w:t>
      </w:r>
      <w:proofErr w:type="spellEnd"/>
    </w:p>
    <w:p w14:paraId="2F5C828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40.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запросить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годового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исключительного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профилем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0B07603D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40.1.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продемонстрировать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удовлетворению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причина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вызвавшего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повторится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503C1AD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40.2.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6C29E88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 xml:space="preserve">40.2.1.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10%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среднегодового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пороговом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п.36,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по-прежнему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ECB8035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40.2.2.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отделенным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п.15;</w:t>
      </w:r>
    </w:p>
    <w:p w14:paraId="00022509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40.3.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минимум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прекращенной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п.15.</w:t>
      </w:r>
    </w:p>
    <w:p w14:paraId="6D536B16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41.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подп.40.3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минимальный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включенное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впервые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превысило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порог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п.36.</w:t>
      </w:r>
    </w:p>
    <w:p w14:paraId="34401A4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запрашивающий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п.39,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НБМ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документально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оформленные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обоснования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исключительного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A3C59E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42.1.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описание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852ADEB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42.2.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доказательства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вызванные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порог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подп.40.2.1,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превысило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порог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6E6DB86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42.3.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рассматриваемое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минимального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подп.40.3;</w:t>
      </w:r>
    </w:p>
    <w:p w14:paraId="518084A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42.4.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причина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релевантным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профилю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A6D3CB4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42.5.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демонстрация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отсутствия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аналогичных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продуктам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BBE96E9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42.6.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анализе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проверке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подтверждающие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актуальным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аналогичных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правовых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9B05A76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42.7.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доказательство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компетентные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одобрили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процедур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запрос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одобрения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D8B3756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42.8.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0D6A93F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627A8E8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6.</w:t>
      </w:r>
    </w:p>
    <w:p w14:paraId="1A87B003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Включение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слияния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поглощения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субъектов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видов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</w:p>
    <w:p w14:paraId="627833DC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43.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возникающие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слияния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приобретения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будут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п.14.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наблюдаемые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приобретения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слияния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86A77C8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7820CF8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7.</w:t>
      </w:r>
    </w:p>
    <w:p w14:paraId="033873B8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Полнота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точность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качество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</w:p>
    <w:p w14:paraId="27BC035B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44.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необходимую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организацию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полноты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точности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проведения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проверки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2D985A9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45.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периодически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пять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проводит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проверку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рассчитывающего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годовой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п.16.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миллиард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леев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НБМ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проводит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такую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​​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проверку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DE99FC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6A45B9C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8.</w:t>
      </w:r>
    </w:p>
    <w:p w14:paraId="0A5B24E0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Основа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операционными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рисками</w:t>
      </w:r>
      <w:proofErr w:type="spellEnd"/>
    </w:p>
    <w:p w14:paraId="65A25780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46.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ущерба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322/2018,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003B733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46.1.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хорошо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документированную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тесно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интегрирована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ежедневные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неотъемлемой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мониторинга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контроля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профиля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закреплены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четкие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выявляет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отслеживает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997D00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46.2.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функцию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подразделений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013A435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46.3.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высшим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руководством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позволяет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передать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функциям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C8F6A08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46.4.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мониторинга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периодического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информирования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зафиксированных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процедуры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корректирующих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4E39A82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46.5.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практики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политики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рассмотрения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несоблюдения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AAB52C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46.6.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периодические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проверки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проводимые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внутренними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внешними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аудиторами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обладающими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необходимыми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знаниями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99294AC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46.7.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проверки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работают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правильно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эффективно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75E6D2A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46.8.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прозрачные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потоки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C8EC69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C646823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9.</w:t>
      </w:r>
    </w:p>
    <w:p w14:paraId="32FC0126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Классификация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событий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убытка</w:t>
      </w:r>
      <w:proofErr w:type="spellEnd"/>
    </w:p>
    <w:p w14:paraId="08C4E128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47.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Типы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событий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приводящих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26,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таблице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03FE608D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5127"/>
      </w:tblGrid>
      <w:tr w:rsidR="000D5287" w:rsidRPr="000D5287" w14:paraId="4AFC7F81" w14:textId="77777777" w:rsidTr="000D528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CAAA5C" w14:textId="77777777" w:rsidR="000D5287" w:rsidRPr="000D5287" w:rsidRDefault="000D5287" w:rsidP="000D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Таблица</w:t>
            </w:r>
            <w:proofErr w:type="spellEnd"/>
          </w:p>
          <w:p w14:paraId="09F65A8D" w14:textId="77777777" w:rsidR="000D5287" w:rsidRPr="000D5287" w:rsidRDefault="000D5287" w:rsidP="000D52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0D5287" w:rsidRPr="000D5287" w14:paraId="4342A1A1" w14:textId="77777777" w:rsidTr="000D52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45F1D" w14:textId="77777777" w:rsidR="000D5287" w:rsidRPr="000D5287" w:rsidRDefault="000D5287" w:rsidP="000D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0D5287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Категория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типа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события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1C0EA" w14:textId="77777777" w:rsidR="000D5287" w:rsidRPr="000D5287" w:rsidRDefault="000D5287" w:rsidP="000D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0D5287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Определение</w:t>
            </w:r>
            <w:proofErr w:type="spellEnd"/>
          </w:p>
        </w:tc>
      </w:tr>
      <w:tr w:rsidR="000D5287" w:rsidRPr="000D5287" w14:paraId="2324910D" w14:textId="77777777" w:rsidTr="000D52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F8869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Внутреннее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мошенничество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6105B4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Убытки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действий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совершенных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намерением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совершить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мошенничество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незаконно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присвоить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обойти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правила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законодательство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политику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банка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случаев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дискриминации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нарушения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принципов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разнообразия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участвует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крайней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мере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лицо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банке</w:t>
            </w:r>
            <w:proofErr w:type="spellEnd"/>
          </w:p>
        </w:tc>
      </w:tr>
      <w:tr w:rsidR="000D5287" w:rsidRPr="000D5287" w14:paraId="7A8354D7" w14:textId="77777777" w:rsidTr="000D52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D5E36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Внешнее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мошенничество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742A30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Убытки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действий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совершенных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третьей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стороной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намерением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совершить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мошенничество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незаконно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присвоить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обойти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законодательство</w:t>
            </w:r>
            <w:proofErr w:type="spellEnd"/>
          </w:p>
        </w:tc>
      </w:tr>
      <w:tr w:rsidR="000D5287" w:rsidRPr="000D5287" w14:paraId="21C0BA57" w14:textId="77777777" w:rsidTr="000D52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5AC168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Практика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трудоустройства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безопасность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рабочем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BA6BA8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Убытки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возникшие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действий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противоречащих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положениям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трудового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законодательства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конвенций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нормам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охраны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труда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техники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безопасности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возмещения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ущерба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телесные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повреждения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случаев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дискриминации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нарушения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принципов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разнообразия</w:t>
            </w:r>
            <w:proofErr w:type="spellEnd"/>
          </w:p>
        </w:tc>
      </w:tr>
      <w:tr w:rsidR="000D5287" w:rsidRPr="000D5287" w14:paraId="2122EB27" w14:textId="77777777" w:rsidTr="000D52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B958D2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Клиенты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продукты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деловые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практики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1597D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Убытки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возникшие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непреднамеренного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халатного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нарушения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профессиональных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включая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касающиеся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доверия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безопасности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касающиеся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адекватности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характера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характеристик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продукта</w:t>
            </w:r>
            <w:proofErr w:type="spellEnd"/>
          </w:p>
        </w:tc>
      </w:tr>
      <w:tr w:rsidR="000D5287" w:rsidRPr="000D5287" w14:paraId="7D319148" w14:textId="77777777" w:rsidTr="000D52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3E95E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Ущерб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материальным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CAFD0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Убытки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возникшие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уничтожения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повреждения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материальных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стихийных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бедствий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событий</w:t>
            </w:r>
            <w:proofErr w:type="spellEnd"/>
          </w:p>
        </w:tc>
      </w:tr>
      <w:tr w:rsidR="000D5287" w:rsidRPr="000D5287" w14:paraId="3ECBCA4C" w14:textId="77777777" w:rsidTr="000D52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9F6560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Перерывы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работе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ненадлежащее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функционирование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00F536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Потери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возникшие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перерывов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работе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ненадлежащего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функционирования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</w:t>
            </w:r>
            <w:proofErr w:type="spellEnd"/>
          </w:p>
        </w:tc>
      </w:tr>
      <w:tr w:rsidR="000D5287" w:rsidRPr="000D5287" w14:paraId="503B7334" w14:textId="77777777" w:rsidTr="000D52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C897F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Исполнение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доставка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управление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процессами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39659" w14:textId="77777777" w:rsidR="000D5287" w:rsidRPr="000D5287" w:rsidRDefault="000D5287" w:rsidP="000D5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Потери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из-за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ненадлежащей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обработки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транзакций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управления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процессами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;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потери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отношений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деловыми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партнерами</w:t>
            </w:r>
            <w:proofErr w:type="spellEnd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0D5287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поставщиками</w:t>
            </w:r>
            <w:proofErr w:type="spellEnd"/>
          </w:p>
        </w:tc>
      </w:tr>
    </w:tbl>
    <w:p w14:paraId="13BF657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0A34CEF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IV</w:t>
      </w:r>
    </w:p>
    <w:p w14:paraId="03CB3F19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ПОРЯДОК ВЫДАЧИ ПРЕДВАРИТЕЛЬНЫХ РАЗРЕШЕНИЙ НАЦИОНАЛЬНЫМ</w:t>
      </w:r>
    </w:p>
    <w:p w14:paraId="2740667E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БАНКОМ МОЛДОВЫ, СВЯЗАННЫХ С ТРЕБОВАНИЕМ К СОБСТВЕННЫМ</w:t>
      </w:r>
    </w:p>
    <w:p w14:paraId="6CA8C364" w14:textId="77777777" w:rsidR="000D5287" w:rsidRPr="000D5287" w:rsidRDefault="000D5287" w:rsidP="000D528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СРЕДСТВАМ ДЛЯ ОПЕРАЦИОННОГО РИСКА</w:t>
      </w:r>
    </w:p>
    <w:p w14:paraId="215CC871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48.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распространяется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выдаваемые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п.15 и 39.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выдачи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НБМ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которому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прилагаются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подтверждающие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F826D4A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49.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выдаче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выдаваемых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п.15 и 39, а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сведения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подтверждающие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подаются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НБМ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румынском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языке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подписываются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уполномоченным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9A7B2B5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50.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несоответствия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48 и 49,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подачи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уведомляет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письменной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письма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дополняет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недостающие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17FA94A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51.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непредставления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п.50, НБМ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истечения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предоставленного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уведомляет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прекращении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административной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процедуры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98E4610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52.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60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выдает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отклоняет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письменно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уведомляя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проведения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проверки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увеличения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рассмотрения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рассмотрения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продлен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уведомлением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222A6E8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53.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сведения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недостаточны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контексте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п.48, НБМ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вправе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запросить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сведений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669FCFB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54.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представить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дополнительную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приостанавливается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п.52.</w:t>
      </w:r>
    </w:p>
    <w:p w14:paraId="6B1AF5D5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55.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отклонения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указываются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отклонения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Основаниями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отклонения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0455E59E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55.1.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несоблюдение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и/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</w:p>
    <w:p w14:paraId="6E568DFA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55.2.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НБМ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ошибочной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недостоверной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противоречивой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99196C7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55.3.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непредставление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подтверждающих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выполнение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151F396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56.</w:t>
      </w: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вправе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предварительных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разрешениях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выдачи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FFA8A2D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9939B2B" w14:textId="77777777" w:rsidR="000D5287" w:rsidRPr="000D5287" w:rsidRDefault="000D5287" w:rsidP="000D5287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D5287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B7B3EB3" w14:textId="77777777" w:rsidR="00B65ABB" w:rsidRDefault="00B65ABB"/>
    <w:sectPr w:rsidR="00B6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D2"/>
    <w:rsid w:val="000D5287"/>
    <w:rsid w:val="002028D2"/>
    <w:rsid w:val="009110A8"/>
    <w:rsid w:val="00B6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BEB8E-EDDF-48A4-929B-CEFE724E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gif" Type="http://schemas.openxmlformats.org/officeDocument/2006/relationships/image"/><Relationship Id="rId5" Target="media/image2.gif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5949</Words>
  <Characters>34507</Characters>
  <Application>Microsoft Office Word</Application>
  <DocSecurity>0</DocSecurity>
  <Lines>287</Lines>
  <Paragraphs>80</Paragraphs>
  <ScaleCrop>false</ScaleCrop>
  <Company/>
  <LinksUpToDate>false</LinksUpToDate>
  <CharactersWithSpaces>40376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2026-01-06T10:01:00Z</dcterms:created>
  <dcterms:modified xsi:type="dcterms:W3CDTF">2026-01-06T10:02:00Z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2026-01-06T10:02:38Z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1092a543-7fb5-4416-9b45-5b28b87496c5</vt:lpwstr>
  </property>
  <property fmtid="{D5CDD505-2E9C-101B-9397-08002B2CF9AE}" pid="8" name="MSIP_Label_38962dcf-d39f-4edc-a396-338a56ba9170_ContentBits">
    <vt:lpwstr>0</vt:lpwstr>
  </property>
</Properties>
</file>